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C73" w14:textId="636CD3DC" w:rsidR="00642775" w:rsidRPr="00A81101" w:rsidRDefault="00A5184A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</w:t>
      </w:r>
      <w:r w:rsidR="00BA7FF9">
        <w:rPr>
          <w:b/>
          <w:sz w:val="32"/>
          <w:szCs w:val="32"/>
        </w:rPr>
        <w:t xml:space="preserve">   </w:t>
      </w:r>
      <w:r w:rsidR="008A17DE" w:rsidRPr="00A81101">
        <w:rPr>
          <w:b/>
          <w:sz w:val="32"/>
          <w:szCs w:val="32"/>
        </w:rPr>
        <w:t>ADATLAP</w:t>
      </w:r>
    </w:p>
    <w:p w14:paraId="26FFD3C2" w14:textId="6DAF79D8" w:rsidR="008A17DE" w:rsidRDefault="00142F88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ingatlan</w:t>
      </w:r>
      <w:r w:rsidR="008A17DE">
        <w:rPr>
          <w:b/>
          <w:sz w:val="24"/>
          <w:szCs w:val="24"/>
        </w:rPr>
        <w:t xml:space="preserve"> </w:t>
      </w:r>
      <w:r w:rsidR="00883451" w:rsidRPr="00541448">
        <w:rPr>
          <w:b/>
          <w:sz w:val="24"/>
          <w:szCs w:val="24"/>
          <w:u w:val="single"/>
        </w:rPr>
        <w:t>tulajdon</w:t>
      </w:r>
      <w:r w:rsidR="008A17DE" w:rsidRPr="00541448">
        <w:rPr>
          <w:b/>
          <w:sz w:val="24"/>
          <w:szCs w:val="24"/>
          <w:u w:val="single"/>
        </w:rPr>
        <w:t>jogának</w:t>
      </w:r>
    </w:p>
    <w:p w14:paraId="3F6B73FF" w14:textId="23B6D58A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megszerzésére irányuló </w:t>
      </w:r>
      <w:r w:rsidR="00843C41">
        <w:rPr>
          <w:b/>
          <w:sz w:val="24"/>
          <w:szCs w:val="24"/>
        </w:rPr>
        <w:t>ajánlat</w:t>
      </w:r>
      <w:r>
        <w:rPr>
          <w:b/>
          <w:sz w:val="24"/>
          <w:szCs w:val="24"/>
        </w:rPr>
        <w:t xml:space="preserve"> benyújtásához</w:t>
      </w:r>
    </w:p>
    <w:p w14:paraId="184DD229" w14:textId="710D6E90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C65E1">
        <w:rPr>
          <w:b/>
          <w:sz w:val="24"/>
          <w:szCs w:val="24"/>
        </w:rPr>
        <w:t>Az ingatlan</w:t>
      </w:r>
      <w:r>
        <w:rPr>
          <w:b/>
          <w:sz w:val="24"/>
          <w:szCs w:val="24"/>
        </w:rPr>
        <w:t xml:space="preserve"> adatai:</w:t>
      </w:r>
    </w:p>
    <w:p w14:paraId="73866F6C" w14:textId="34B0A6D6" w:rsidR="008A17DE" w:rsidRDefault="00606346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8297 </w:t>
      </w:r>
      <w:r w:rsidR="008A17DE">
        <w:rPr>
          <w:sz w:val="24"/>
          <w:szCs w:val="24"/>
        </w:rPr>
        <w:t xml:space="preserve">Tapolca, </w:t>
      </w:r>
      <w:r w:rsidR="009C579F">
        <w:rPr>
          <w:sz w:val="24"/>
          <w:szCs w:val="24"/>
        </w:rPr>
        <w:t>Bán Sándor</w:t>
      </w:r>
      <w:r w:rsidR="00A5184A">
        <w:rPr>
          <w:sz w:val="24"/>
          <w:szCs w:val="24"/>
        </w:rPr>
        <w:t xml:space="preserve"> </w:t>
      </w:r>
      <w:r w:rsidR="008A17DE">
        <w:rPr>
          <w:sz w:val="24"/>
          <w:szCs w:val="24"/>
        </w:rPr>
        <w:t xml:space="preserve">(közterület neve) </w:t>
      </w:r>
      <w:r>
        <w:rPr>
          <w:sz w:val="24"/>
          <w:szCs w:val="24"/>
        </w:rPr>
        <w:t xml:space="preserve">utca </w:t>
      </w:r>
      <w:r w:rsidR="008A17DE">
        <w:rPr>
          <w:sz w:val="24"/>
          <w:szCs w:val="24"/>
        </w:rPr>
        <w:t xml:space="preserve">(közterület jellege) </w:t>
      </w:r>
      <w:r w:rsidR="009C579F">
        <w:rPr>
          <w:sz w:val="24"/>
          <w:szCs w:val="24"/>
        </w:rPr>
        <w:t>_</w:t>
      </w:r>
      <w:r>
        <w:rPr>
          <w:sz w:val="24"/>
          <w:szCs w:val="24"/>
        </w:rPr>
        <w:t xml:space="preserve"> (</w:t>
      </w:r>
      <w:r w:rsidR="008A17DE">
        <w:rPr>
          <w:sz w:val="24"/>
          <w:szCs w:val="24"/>
        </w:rPr>
        <w:t>házszáma) ___ (épület) __ (</w:t>
      </w:r>
      <w:proofErr w:type="spellStart"/>
      <w:r w:rsidR="008A17DE">
        <w:rPr>
          <w:sz w:val="24"/>
          <w:szCs w:val="24"/>
        </w:rPr>
        <w:t>lph</w:t>
      </w:r>
      <w:proofErr w:type="spellEnd"/>
      <w:r w:rsidR="008A17DE">
        <w:rPr>
          <w:sz w:val="24"/>
          <w:szCs w:val="24"/>
        </w:rPr>
        <w:t xml:space="preserve">.) ___ (emelet) ____(ajtó) </w:t>
      </w:r>
    </w:p>
    <w:p w14:paraId="3D86D3AE" w14:textId="02AFC91E" w:rsidR="007757DC" w:rsidRPr="007757DC" w:rsidRDefault="00CF4929" w:rsidP="00A357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helyrajzi</w:t>
      </w:r>
      <w:r w:rsidR="007757DC">
        <w:rPr>
          <w:sz w:val="24"/>
          <w:szCs w:val="24"/>
        </w:rPr>
        <w:t xml:space="preserve"> száma: </w:t>
      </w:r>
      <w:r w:rsidR="00606346">
        <w:rPr>
          <w:b/>
          <w:sz w:val="24"/>
          <w:szCs w:val="24"/>
        </w:rPr>
        <w:t>Tapolca belterület 43</w:t>
      </w:r>
      <w:r w:rsidR="005F6F3A">
        <w:rPr>
          <w:b/>
          <w:sz w:val="24"/>
          <w:szCs w:val="24"/>
        </w:rPr>
        <w:t>70/11</w:t>
      </w:r>
      <w:r w:rsidR="00606346">
        <w:rPr>
          <w:b/>
          <w:sz w:val="24"/>
          <w:szCs w:val="24"/>
        </w:rPr>
        <w:t xml:space="preserve"> „</w:t>
      </w:r>
      <w:r w:rsidR="007757DC">
        <w:rPr>
          <w:b/>
          <w:sz w:val="24"/>
          <w:szCs w:val="24"/>
        </w:rPr>
        <w:t>beépítetlen terület</w:t>
      </w:r>
      <w:r w:rsidR="00606346">
        <w:rPr>
          <w:b/>
          <w:sz w:val="24"/>
          <w:szCs w:val="24"/>
        </w:rPr>
        <w:t>” (Diszel)</w:t>
      </w:r>
    </w:p>
    <w:p w14:paraId="452016D1" w14:textId="77777777" w:rsidR="00F76CC0" w:rsidRDefault="00F76CC0" w:rsidP="00A35745">
      <w:pPr>
        <w:jc w:val="both"/>
        <w:rPr>
          <w:b/>
          <w:sz w:val="24"/>
          <w:szCs w:val="24"/>
        </w:rPr>
      </w:pPr>
    </w:p>
    <w:p w14:paraId="0F3D53EC" w14:textId="5245FAC7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>A</w:t>
      </w:r>
      <w:r w:rsidR="00843C41">
        <w:rPr>
          <w:b/>
          <w:sz w:val="24"/>
          <w:szCs w:val="24"/>
        </w:rPr>
        <w:t>z ajánlattevő</w:t>
      </w:r>
      <w:r w:rsidRPr="009C2DC3">
        <w:rPr>
          <w:b/>
          <w:sz w:val="24"/>
          <w:szCs w:val="24"/>
        </w:rPr>
        <w:t xml:space="preserve"> 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 xml:space="preserve">Születési ideje: ________ </w:t>
      </w:r>
      <w:proofErr w:type="spellStart"/>
      <w:r w:rsidR="00BF05E8">
        <w:rPr>
          <w:sz w:val="24"/>
          <w:szCs w:val="24"/>
        </w:rPr>
        <w:t>év______hó_____nap</w:t>
      </w:r>
      <w:proofErr w:type="spellEnd"/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3D52DB">
      <w:pPr>
        <w:spacing w:after="0"/>
        <w:jc w:val="both"/>
        <w:rPr>
          <w:sz w:val="24"/>
          <w:szCs w:val="24"/>
        </w:rPr>
      </w:pP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4B37449C" w14:textId="1886441F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8E912AF" w14:textId="77777777" w:rsidR="00CD4352" w:rsidRDefault="00CD4352" w:rsidP="00A35745">
      <w:pPr>
        <w:jc w:val="both"/>
        <w:rPr>
          <w:b/>
          <w:sz w:val="24"/>
          <w:szCs w:val="24"/>
        </w:rPr>
      </w:pPr>
    </w:p>
    <w:p w14:paraId="7E2EA69B" w14:textId="4F0C67EA" w:rsidR="005E7E70" w:rsidRPr="005F6B20" w:rsidRDefault="00F250CB" w:rsidP="00A35745">
      <w:pPr>
        <w:jc w:val="both"/>
        <w:rPr>
          <w:bCs/>
          <w:sz w:val="24"/>
          <w:szCs w:val="24"/>
        </w:rPr>
      </w:pPr>
      <w:r w:rsidRPr="00F250CB">
        <w:rPr>
          <w:b/>
          <w:sz w:val="24"/>
          <w:szCs w:val="24"/>
        </w:rPr>
        <w:t>I</w:t>
      </w:r>
      <w:r w:rsidR="003A199E">
        <w:rPr>
          <w:b/>
          <w:sz w:val="24"/>
          <w:szCs w:val="24"/>
        </w:rPr>
        <w:t>II</w:t>
      </w:r>
      <w:r w:rsidRPr="00F250CB">
        <w:rPr>
          <w:b/>
          <w:sz w:val="24"/>
          <w:szCs w:val="24"/>
        </w:rPr>
        <w:t>. A</w:t>
      </w:r>
      <w:r w:rsidR="00843C41">
        <w:rPr>
          <w:b/>
          <w:sz w:val="24"/>
          <w:szCs w:val="24"/>
        </w:rPr>
        <w:t>z ajánlattétel</w:t>
      </w:r>
      <w:r w:rsidRPr="00F250CB">
        <w:rPr>
          <w:b/>
          <w:sz w:val="24"/>
          <w:szCs w:val="24"/>
        </w:rPr>
        <w:t xml:space="preserve"> célja</w:t>
      </w:r>
      <w:r w:rsidR="003D52DB">
        <w:rPr>
          <w:b/>
          <w:sz w:val="24"/>
          <w:szCs w:val="24"/>
        </w:rPr>
        <w:t>:</w:t>
      </w:r>
      <w:r w:rsidR="00AC65E1">
        <w:rPr>
          <w:b/>
          <w:sz w:val="24"/>
          <w:szCs w:val="24"/>
        </w:rPr>
        <w:t xml:space="preserve"> </w:t>
      </w:r>
      <w:r w:rsidR="00CD4352" w:rsidRPr="00281209">
        <w:rPr>
          <w:bCs/>
          <w:sz w:val="24"/>
          <w:szCs w:val="24"/>
        </w:rPr>
        <w:t>(</w:t>
      </w:r>
      <w:r w:rsidR="00AC65E1" w:rsidRPr="005F6B20">
        <w:rPr>
          <w:bCs/>
          <w:sz w:val="24"/>
          <w:szCs w:val="24"/>
        </w:rPr>
        <w:t>milyen célra kívánja hasznosítani az ingatlant</w:t>
      </w:r>
      <w:r w:rsidR="005E7E70" w:rsidRPr="005F6B20">
        <w:rPr>
          <w:bCs/>
          <w:sz w:val="24"/>
          <w:szCs w:val="24"/>
        </w:rPr>
        <w:t>?</w:t>
      </w:r>
      <w:r w:rsidR="00CD4352">
        <w:rPr>
          <w:bCs/>
          <w:sz w:val="24"/>
          <w:szCs w:val="24"/>
        </w:rPr>
        <w:t>)</w:t>
      </w:r>
    </w:p>
    <w:p w14:paraId="16DCD30B" w14:textId="05BE5494" w:rsidR="004E0E23" w:rsidRPr="00CD4352" w:rsidRDefault="00F250CB" w:rsidP="00CD4352">
      <w:pPr>
        <w:spacing w:before="240" w:after="0"/>
        <w:jc w:val="both"/>
        <w:rPr>
          <w:sz w:val="24"/>
          <w:szCs w:val="24"/>
        </w:rPr>
      </w:pPr>
      <w:r w:rsidRPr="00CD4352">
        <w:rPr>
          <w:sz w:val="24"/>
          <w:szCs w:val="24"/>
        </w:rPr>
        <w:t>___________________________________</w:t>
      </w:r>
      <w:r w:rsidR="00CD4352" w:rsidRPr="00CD4352">
        <w:rPr>
          <w:sz w:val="24"/>
          <w:szCs w:val="24"/>
        </w:rPr>
        <w:t>___</w:t>
      </w:r>
      <w:r w:rsidR="003D52DB" w:rsidRPr="00CD4352">
        <w:rPr>
          <w:sz w:val="24"/>
          <w:szCs w:val="24"/>
        </w:rPr>
        <w:t>____________</w:t>
      </w:r>
      <w:r w:rsidR="00CD4352">
        <w:rPr>
          <w:sz w:val="24"/>
          <w:szCs w:val="24"/>
        </w:rPr>
        <w:t>_____</w:t>
      </w:r>
      <w:r w:rsidR="003D52DB" w:rsidRPr="00CD4352">
        <w:rPr>
          <w:sz w:val="24"/>
          <w:szCs w:val="24"/>
        </w:rPr>
        <w:t>____________________</w:t>
      </w:r>
    </w:p>
    <w:p w14:paraId="59C442C6" w14:textId="10A95D16" w:rsidR="006F37B7" w:rsidRDefault="003A199E" w:rsidP="003D52DB">
      <w:pPr>
        <w:pStyle w:val="lfej"/>
        <w:tabs>
          <w:tab w:val="clear" w:pos="4536"/>
          <w:tab w:val="clear" w:pos="9072"/>
        </w:tabs>
        <w:ind w:right="281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F76CC0">
        <w:rPr>
          <w:b/>
          <w:sz w:val="24"/>
          <w:szCs w:val="24"/>
        </w:rPr>
        <w:t xml:space="preserve">V. Nyilatkozat: </w:t>
      </w:r>
      <w:r w:rsidR="00F76CC0">
        <w:rPr>
          <w:sz w:val="24"/>
          <w:szCs w:val="24"/>
        </w:rPr>
        <w:t>Alulírott nyilatkozom arról, hogy a</w:t>
      </w:r>
      <w:r w:rsidR="00843C41">
        <w:rPr>
          <w:sz w:val="24"/>
          <w:szCs w:val="24"/>
        </w:rPr>
        <w:t>z ingatlan</w:t>
      </w:r>
      <w:r w:rsidR="00F76CC0">
        <w:rPr>
          <w:sz w:val="24"/>
          <w:szCs w:val="24"/>
        </w:rPr>
        <w:t xml:space="preserve"> vételi jogának megszerzésére általam megajánlott vételár </w:t>
      </w:r>
      <w:r w:rsidR="003D52DB">
        <w:rPr>
          <w:sz w:val="24"/>
          <w:szCs w:val="24"/>
        </w:rPr>
        <w:t xml:space="preserve">minimális </w:t>
      </w:r>
      <w:r w:rsidR="00F76CC0">
        <w:rPr>
          <w:sz w:val="24"/>
          <w:szCs w:val="24"/>
        </w:rPr>
        <w:t xml:space="preserve">összege: </w:t>
      </w:r>
      <w:r w:rsidR="006F37B7">
        <w:rPr>
          <w:sz w:val="24"/>
          <w:szCs w:val="24"/>
        </w:rPr>
        <w:t>nettó/bruttó*</w:t>
      </w:r>
      <w:r w:rsidR="00F76CC0">
        <w:rPr>
          <w:sz w:val="24"/>
          <w:szCs w:val="24"/>
        </w:rPr>
        <w:t>__________________ Ft*</w:t>
      </w:r>
      <w:r w:rsidR="006F37B7">
        <w:rPr>
          <w:sz w:val="24"/>
          <w:szCs w:val="24"/>
        </w:rPr>
        <w:t>*</w:t>
      </w:r>
      <w:r w:rsidR="00F76CC0">
        <w:rPr>
          <w:sz w:val="24"/>
          <w:szCs w:val="24"/>
        </w:rPr>
        <w:t>,</w:t>
      </w:r>
    </w:p>
    <w:p w14:paraId="3C269D1A" w14:textId="776E7421" w:rsidR="003D52DB" w:rsidRDefault="00F76CC0" w:rsidP="003D52DB">
      <w:pPr>
        <w:pStyle w:val="lfej"/>
        <w:tabs>
          <w:tab w:val="clear" w:pos="4536"/>
          <w:tab w:val="clear" w:pos="9072"/>
        </w:tabs>
        <w:ind w:right="28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azaz </w:t>
      </w:r>
      <w:r w:rsidR="006F37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</w:t>
      </w:r>
      <w:r w:rsidR="006F37B7">
        <w:rPr>
          <w:sz w:val="24"/>
          <w:szCs w:val="24"/>
        </w:rPr>
        <w:t>__</w:t>
      </w:r>
      <w:r>
        <w:rPr>
          <w:sz w:val="24"/>
          <w:szCs w:val="24"/>
        </w:rPr>
        <w:t>__ forint.</w:t>
      </w:r>
      <w:r w:rsidR="003D52DB">
        <w:rPr>
          <w:sz w:val="24"/>
          <w:szCs w:val="24"/>
        </w:rPr>
        <w:t xml:space="preserve"> </w:t>
      </w:r>
    </w:p>
    <w:p w14:paraId="0902CD02" w14:textId="18470FA5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11073EF9" w:rsidR="00A638C0" w:rsidRDefault="00A638C0" w:rsidP="00F76CC0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5E07861C" w:rsidR="00A638C0" w:rsidRDefault="00A638C0" w:rsidP="00F76CC0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</w:t>
      </w:r>
      <w:r w:rsidR="00963A3C">
        <w:rPr>
          <w:bCs/>
          <w:sz w:val="24"/>
          <w:szCs w:val="24"/>
        </w:rPr>
        <w:t>____</w:t>
      </w:r>
      <w:r w:rsidR="00A55208">
        <w:rPr>
          <w:bCs/>
          <w:sz w:val="24"/>
          <w:szCs w:val="24"/>
        </w:rPr>
        <w:t>___________</w:t>
      </w:r>
      <w:r w:rsidR="006677F1">
        <w:rPr>
          <w:bCs/>
          <w:sz w:val="24"/>
          <w:szCs w:val="24"/>
        </w:rPr>
        <w:t xml:space="preserve"> Ft</w:t>
      </w:r>
    </w:p>
    <w:p w14:paraId="39CD6164" w14:textId="7AF4026E" w:rsidR="009C4441" w:rsidRPr="00084405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84405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</w:t>
      </w:r>
      <w:r w:rsidR="00084405">
        <w:rPr>
          <w:bCs/>
          <w:sz w:val="24"/>
          <w:szCs w:val="24"/>
        </w:rPr>
        <w:t xml:space="preserve">Alulírott </w:t>
      </w:r>
      <w:r w:rsidR="00843C41">
        <w:rPr>
          <w:bCs/>
          <w:sz w:val="24"/>
          <w:szCs w:val="24"/>
        </w:rPr>
        <w:t xml:space="preserve">nyilatkozom arról, hogy </w:t>
      </w:r>
      <w:r w:rsidR="00250D2F">
        <w:rPr>
          <w:bCs/>
          <w:sz w:val="24"/>
          <w:szCs w:val="24"/>
        </w:rPr>
        <w:t xml:space="preserve">nyertességem esetén </w:t>
      </w:r>
      <w:r w:rsidR="00084405">
        <w:rPr>
          <w:bCs/>
          <w:sz w:val="24"/>
          <w:szCs w:val="24"/>
        </w:rPr>
        <w:t>vállalom a vételár egyösszegű megfizetését:</w:t>
      </w:r>
    </w:p>
    <w:p w14:paraId="171E0070" w14:textId="61B0CE17" w:rsidR="00050ADF" w:rsidRDefault="00392B00" w:rsidP="00B16DBD">
      <w:pPr>
        <w:spacing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</w:t>
      </w:r>
      <w:r w:rsidR="00FE7A0C">
        <w:rPr>
          <w:bCs/>
          <w:sz w:val="24"/>
          <w:szCs w:val="24"/>
        </w:rPr>
        <w:t xml:space="preserve"> </w:t>
      </w:r>
      <w:r w:rsidR="00050ADF"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12B760E0" w14:textId="1C1E0CFC" w:rsidR="00F76CC0" w:rsidRPr="00084405" w:rsidRDefault="00DE2BD0" w:rsidP="00F76CC0">
      <w:pPr>
        <w:spacing w:before="240" w:after="0" w:line="240" w:lineRule="auto"/>
        <w:jc w:val="both"/>
        <w:rPr>
          <w:bCs/>
          <w:sz w:val="24"/>
          <w:szCs w:val="24"/>
        </w:rPr>
      </w:pPr>
      <w:r w:rsidRPr="00DE2BD0">
        <w:rPr>
          <w:b/>
          <w:sz w:val="24"/>
          <w:szCs w:val="24"/>
        </w:rPr>
        <w:t>VI</w:t>
      </w:r>
      <w:r w:rsidR="00976E70">
        <w:rPr>
          <w:b/>
          <w:sz w:val="24"/>
          <w:szCs w:val="24"/>
        </w:rPr>
        <w:t>I</w:t>
      </w:r>
      <w:r w:rsidRPr="00DE2BD0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E2BD0">
        <w:rPr>
          <w:b/>
          <w:sz w:val="24"/>
          <w:szCs w:val="24"/>
        </w:rPr>
        <w:t>Nyilatkozat:</w:t>
      </w:r>
      <w:r>
        <w:rPr>
          <w:bCs/>
          <w:sz w:val="24"/>
          <w:szCs w:val="24"/>
        </w:rPr>
        <w:t xml:space="preserve"> Alulírott nyilatkozom arról, hogy a kiírt </w:t>
      </w:r>
      <w:r w:rsidR="00843C41">
        <w:rPr>
          <w:bCs/>
          <w:sz w:val="24"/>
          <w:szCs w:val="24"/>
        </w:rPr>
        <w:t>ajánlattételi</w:t>
      </w:r>
      <w:r>
        <w:rPr>
          <w:bCs/>
          <w:sz w:val="24"/>
          <w:szCs w:val="24"/>
        </w:rPr>
        <w:t xml:space="preserve"> feltételeket megismertem és azokat elfogadom:</w:t>
      </w:r>
      <w:bookmarkEnd w:id="0"/>
      <w:r w:rsidR="00F76CC0">
        <w:rPr>
          <w:bCs/>
          <w:sz w:val="24"/>
          <w:szCs w:val="24"/>
        </w:rPr>
        <w:t xml:space="preserve"> </w:t>
      </w:r>
    </w:p>
    <w:p w14:paraId="200C308B" w14:textId="56DF341A" w:rsidR="00F76CC0" w:rsidRDefault="00F76CC0" w:rsidP="00F76CC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igen     -     nem*</w:t>
      </w:r>
    </w:p>
    <w:p w14:paraId="6617F631" w14:textId="0D63237E" w:rsidR="00F76CC0" w:rsidRDefault="00F76CC0" w:rsidP="00F76CC0">
      <w:pPr>
        <w:spacing w:after="0" w:line="12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D4C86BF" w14:textId="0FDE2564" w:rsidR="00DE2BD0" w:rsidRDefault="00DE2BD0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FE7A0C">
        <w:rPr>
          <w:b/>
          <w:bCs/>
          <w:sz w:val="24"/>
          <w:szCs w:val="24"/>
        </w:rPr>
        <w:t>VIII. Nyilatkozat:</w:t>
      </w:r>
      <w:r>
        <w:rPr>
          <w:sz w:val="24"/>
          <w:szCs w:val="24"/>
        </w:rPr>
        <w:t xml:space="preserve"> Alulírott a</w:t>
      </w:r>
      <w:r w:rsidR="00843C41">
        <w:rPr>
          <w:sz w:val="24"/>
          <w:szCs w:val="24"/>
        </w:rPr>
        <w:t>z ajánlattételi</w:t>
      </w:r>
      <w:r>
        <w:rPr>
          <w:sz w:val="24"/>
          <w:szCs w:val="24"/>
        </w:rPr>
        <w:t xml:space="preserve"> eljárással és az adásvételi szerződés kötésével kapcsolatosan hozzájárulok a személyes adataim kezeléséhez:</w:t>
      </w:r>
    </w:p>
    <w:p w14:paraId="231C1F80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rPr>
          <w:sz w:val="24"/>
          <w:szCs w:val="24"/>
        </w:rPr>
      </w:pPr>
    </w:p>
    <w:p w14:paraId="3AD96F9C" w14:textId="4BDEAAED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</w:p>
    <w:p w14:paraId="7F7D5F3F" w14:textId="06DB100A" w:rsidR="001B154A" w:rsidRPr="00C51033" w:rsidRDefault="00C51033" w:rsidP="00F76CC0">
      <w:pPr>
        <w:pBdr>
          <w:bottom w:val="single" w:sz="12" w:space="1" w:color="auto"/>
        </w:pBdr>
        <w:spacing w:after="0" w:line="12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2A649D09" w:rsidR="00050ADF" w:rsidRDefault="00976E70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C51033" w:rsidRPr="00C51033">
        <w:rPr>
          <w:b/>
          <w:bCs/>
          <w:sz w:val="24"/>
          <w:szCs w:val="24"/>
        </w:rPr>
        <w:t>. Nyilatkozat:</w:t>
      </w:r>
      <w:r w:rsidR="00C51033"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341AC94E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jc w:val="both"/>
        <w:rPr>
          <w:sz w:val="24"/>
          <w:szCs w:val="24"/>
        </w:rPr>
      </w:pPr>
    </w:p>
    <w:p w14:paraId="3923FD87" w14:textId="38502C0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93148B1" w14:textId="77777777" w:rsidR="003540E8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9DB9DD" w14:textId="6EAD4B5E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29AE5D0B" w:rsidR="00050ADF" w:rsidRDefault="00843C41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ajánlattevő</w:t>
      </w:r>
      <w:r w:rsidR="00050ADF">
        <w:rPr>
          <w:sz w:val="24"/>
          <w:szCs w:val="24"/>
        </w:rPr>
        <w:t xml:space="preserve"> </w:t>
      </w:r>
      <w:r w:rsidR="00392B00">
        <w:rPr>
          <w:sz w:val="24"/>
          <w:szCs w:val="24"/>
        </w:rPr>
        <w:t>(cégszerű) aláírása</w:t>
      </w:r>
    </w:p>
    <w:p w14:paraId="0F5EC412" w14:textId="77777777" w:rsidR="001B154A" w:rsidRPr="00A638C0" w:rsidRDefault="001B154A" w:rsidP="00963A3C">
      <w:pPr>
        <w:pBdr>
          <w:bottom w:val="single" w:sz="12" w:space="1" w:color="auto"/>
        </w:pBdr>
        <w:spacing w:after="0" w:line="120" w:lineRule="auto"/>
        <w:rPr>
          <w:b/>
          <w:bCs/>
        </w:rPr>
      </w:pPr>
    </w:p>
    <w:p w14:paraId="5050E58E" w14:textId="77777777" w:rsidR="003540E8" w:rsidRDefault="003540E8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2D429726" w14:textId="77777777" w:rsidR="003540E8" w:rsidRDefault="003540E8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00FB1E9C" w14:textId="4A83618F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t>A</w:t>
      </w:r>
      <w:r w:rsidR="00843C41">
        <w:rPr>
          <w:b/>
          <w:u w:val="single"/>
        </w:rPr>
        <w:t>z ajánlattételi</w:t>
      </w:r>
      <w:r w:rsidR="000808E3" w:rsidRPr="00A638C0">
        <w:rPr>
          <w:b/>
          <w:u w:val="single"/>
        </w:rPr>
        <w:t xml:space="preserve">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2E649A25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66C005D4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>a</w:t>
      </w:r>
      <w:r w:rsidR="00843C41">
        <w:t>z ajánlattevő</w:t>
      </w:r>
      <w:r w:rsidR="00F56805" w:rsidRPr="00A638C0">
        <w:t xml:space="preserve">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5E05C560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>*:</w:t>
      </w:r>
      <w:r w:rsidR="00963A3C">
        <w:rPr>
          <w:sz w:val="20"/>
          <w:szCs w:val="20"/>
        </w:rPr>
        <w:tab/>
      </w:r>
      <w:r w:rsidR="006F37B7">
        <w:rPr>
          <w:sz w:val="20"/>
          <w:szCs w:val="20"/>
        </w:rPr>
        <w:t>a megfelelő aláhúzandó!</w:t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  <w:t xml:space="preserve">**: </w:t>
      </w:r>
      <w:r w:rsidR="006F37B7" w:rsidRPr="00110640">
        <w:rPr>
          <w:sz w:val="20"/>
          <w:szCs w:val="20"/>
        </w:rPr>
        <w:t>a</w:t>
      </w:r>
      <w:r w:rsidR="006F37B7">
        <w:rPr>
          <w:sz w:val="20"/>
          <w:szCs w:val="20"/>
        </w:rPr>
        <w:t>z összeget kérjük ezer forintra kerekítve megadni</w:t>
      </w:r>
      <w:r w:rsidR="006F37B7" w:rsidRPr="00110640">
        <w:rPr>
          <w:sz w:val="20"/>
          <w:szCs w:val="20"/>
        </w:rPr>
        <w:t>!</w:t>
      </w:r>
      <w:r w:rsidR="006F37B7">
        <w:rPr>
          <w:sz w:val="20"/>
          <w:szCs w:val="20"/>
        </w:rPr>
        <w:tab/>
      </w:r>
    </w:p>
    <w:p w14:paraId="08339478" w14:textId="77777777" w:rsidR="006F37B7" w:rsidRPr="00A638C0" w:rsidRDefault="006F37B7">
      <w:pPr>
        <w:pBdr>
          <w:bottom w:val="single" w:sz="12" w:space="1" w:color="auto"/>
        </w:pBdr>
        <w:spacing w:after="0" w:line="240" w:lineRule="auto"/>
        <w:ind w:left="284" w:hanging="284"/>
      </w:pPr>
    </w:p>
    <w:sectPr w:rsidR="006F37B7" w:rsidRPr="00A638C0" w:rsidSect="005E7E70">
      <w:pgSz w:w="11906" w:h="16838"/>
      <w:pgMar w:top="113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79C" w14:textId="77777777" w:rsidR="00C300FE" w:rsidRDefault="00C300FE" w:rsidP="008A17DE">
      <w:pPr>
        <w:spacing w:after="0" w:line="240" w:lineRule="auto"/>
      </w:pPr>
      <w:r>
        <w:separator/>
      </w:r>
    </w:p>
  </w:endnote>
  <w:endnote w:type="continuationSeparator" w:id="0">
    <w:p w14:paraId="0C3753D7" w14:textId="77777777" w:rsidR="00C300FE" w:rsidRDefault="00C300FE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435D" w14:textId="77777777" w:rsidR="00C300FE" w:rsidRDefault="00C300FE" w:rsidP="008A17DE">
      <w:pPr>
        <w:spacing w:after="0" w:line="240" w:lineRule="auto"/>
      </w:pPr>
      <w:r>
        <w:separator/>
      </w:r>
    </w:p>
  </w:footnote>
  <w:footnote w:type="continuationSeparator" w:id="0">
    <w:p w14:paraId="780A762B" w14:textId="77777777" w:rsidR="00C300FE" w:rsidRDefault="00C300FE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0A3"/>
    <w:multiLevelType w:val="hybridMultilevel"/>
    <w:tmpl w:val="A5E8322A"/>
    <w:lvl w:ilvl="0" w:tplc="A80EB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6341">
    <w:abstractNumId w:val="0"/>
  </w:num>
  <w:num w:numId="2" w16cid:durableId="1720856007">
    <w:abstractNumId w:val="3"/>
  </w:num>
  <w:num w:numId="3" w16cid:durableId="1583023107">
    <w:abstractNumId w:val="2"/>
  </w:num>
  <w:num w:numId="4" w16cid:durableId="207966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DE"/>
    <w:rsid w:val="00026D43"/>
    <w:rsid w:val="00050ADF"/>
    <w:rsid w:val="00061B4A"/>
    <w:rsid w:val="00074628"/>
    <w:rsid w:val="000808E3"/>
    <w:rsid w:val="00084405"/>
    <w:rsid w:val="00093E16"/>
    <w:rsid w:val="00110640"/>
    <w:rsid w:val="0013033F"/>
    <w:rsid w:val="00142F88"/>
    <w:rsid w:val="00155E8D"/>
    <w:rsid w:val="001A45F8"/>
    <w:rsid w:val="001B154A"/>
    <w:rsid w:val="001F2E99"/>
    <w:rsid w:val="00214C72"/>
    <w:rsid w:val="00215313"/>
    <w:rsid w:val="0022191D"/>
    <w:rsid w:val="00250D2F"/>
    <w:rsid w:val="00266FDC"/>
    <w:rsid w:val="00281209"/>
    <w:rsid w:val="00285A41"/>
    <w:rsid w:val="00290C4A"/>
    <w:rsid w:val="002A238F"/>
    <w:rsid w:val="003507C6"/>
    <w:rsid w:val="003540E8"/>
    <w:rsid w:val="00377805"/>
    <w:rsid w:val="0037793A"/>
    <w:rsid w:val="00390F4C"/>
    <w:rsid w:val="00392B00"/>
    <w:rsid w:val="003A199E"/>
    <w:rsid w:val="003A19B5"/>
    <w:rsid w:val="003B5FC7"/>
    <w:rsid w:val="003C283E"/>
    <w:rsid w:val="003C6246"/>
    <w:rsid w:val="003D52DB"/>
    <w:rsid w:val="00407C6A"/>
    <w:rsid w:val="00436971"/>
    <w:rsid w:val="00462835"/>
    <w:rsid w:val="004922DE"/>
    <w:rsid w:val="004E0E23"/>
    <w:rsid w:val="0050205C"/>
    <w:rsid w:val="0051767C"/>
    <w:rsid w:val="005218F1"/>
    <w:rsid w:val="005245C1"/>
    <w:rsid w:val="00541448"/>
    <w:rsid w:val="00562065"/>
    <w:rsid w:val="005730C5"/>
    <w:rsid w:val="005C1BC3"/>
    <w:rsid w:val="005E7E70"/>
    <w:rsid w:val="005F436F"/>
    <w:rsid w:val="005F6B20"/>
    <w:rsid w:val="005F6F3A"/>
    <w:rsid w:val="00606346"/>
    <w:rsid w:val="00617F33"/>
    <w:rsid w:val="00642775"/>
    <w:rsid w:val="00655842"/>
    <w:rsid w:val="006677F1"/>
    <w:rsid w:val="00676664"/>
    <w:rsid w:val="006F37B7"/>
    <w:rsid w:val="00704191"/>
    <w:rsid w:val="00712E74"/>
    <w:rsid w:val="00737D03"/>
    <w:rsid w:val="00741C4E"/>
    <w:rsid w:val="0076633C"/>
    <w:rsid w:val="007668A1"/>
    <w:rsid w:val="007757DC"/>
    <w:rsid w:val="0077741D"/>
    <w:rsid w:val="007D024B"/>
    <w:rsid w:val="008341AB"/>
    <w:rsid w:val="00843C41"/>
    <w:rsid w:val="00862776"/>
    <w:rsid w:val="00883451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3A3C"/>
    <w:rsid w:val="00967AFC"/>
    <w:rsid w:val="00976E70"/>
    <w:rsid w:val="00987024"/>
    <w:rsid w:val="009C2DC3"/>
    <w:rsid w:val="009C4441"/>
    <w:rsid w:val="009C579F"/>
    <w:rsid w:val="009D7BAC"/>
    <w:rsid w:val="009E6198"/>
    <w:rsid w:val="009F0995"/>
    <w:rsid w:val="009F2AF6"/>
    <w:rsid w:val="00A106D9"/>
    <w:rsid w:val="00A35745"/>
    <w:rsid w:val="00A357C8"/>
    <w:rsid w:val="00A5184A"/>
    <w:rsid w:val="00A55208"/>
    <w:rsid w:val="00A638C0"/>
    <w:rsid w:val="00A81101"/>
    <w:rsid w:val="00AB5D39"/>
    <w:rsid w:val="00AC65E1"/>
    <w:rsid w:val="00B16DBD"/>
    <w:rsid w:val="00B4379A"/>
    <w:rsid w:val="00B57FF2"/>
    <w:rsid w:val="00B70747"/>
    <w:rsid w:val="00BA7FF9"/>
    <w:rsid w:val="00BF05E8"/>
    <w:rsid w:val="00C24A29"/>
    <w:rsid w:val="00C300FE"/>
    <w:rsid w:val="00C34346"/>
    <w:rsid w:val="00C3453B"/>
    <w:rsid w:val="00C37ED6"/>
    <w:rsid w:val="00C51033"/>
    <w:rsid w:val="00C66C1F"/>
    <w:rsid w:val="00C7161D"/>
    <w:rsid w:val="00C77896"/>
    <w:rsid w:val="00C82CC3"/>
    <w:rsid w:val="00CC33AF"/>
    <w:rsid w:val="00CD09A0"/>
    <w:rsid w:val="00CD4352"/>
    <w:rsid w:val="00CD7260"/>
    <w:rsid w:val="00CE6644"/>
    <w:rsid w:val="00CF16AE"/>
    <w:rsid w:val="00CF4929"/>
    <w:rsid w:val="00D12D0F"/>
    <w:rsid w:val="00D13F0C"/>
    <w:rsid w:val="00D16958"/>
    <w:rsid w:val="00D23C55"/>
    <w:rsid w:val="00D3164D"/>
    <w:rsid w:val="00D6236B"/>
    <w:rsid w:val="00D672BE"/>
    <w:rsid w:val="00D758D6"/>
    <w:rsid w:val="00D843F7"/>
    <w:rsid w:val="00DA1668"/>
    <w:rsid w:val="00DA4482"/>
    <w:rsid w:val="00DE2BD0"/>
    <w:rsid w:val="00DE377D"/>
    <w:rsid w:val="00DF2ABB"/>
    <w:rsid w:val="00DF5422"/>
    <w:rsid w:val="00E220B3"/>
    <w:rsid w:val="00F250CB"/>
    <w:rsid w:val="00F26026"/>
    <w:rsid w:val="00F32B18"/>
    <w:rsid w:val="00F56805"/>
    <w:rsid w:val="00F70478"/>
    <w:rsid w:val="00F722FF"/>
    <w:rsid w:val="00F739A7"/>
    <w:rsid w:val="00F76CC0"/>
    <w:rsid w:val="00F85E08"/>
    <w:rsid w:val="00FC221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Némethné Goda Zsuzsanna</cp:lastModifiedBy>
  <cp:revision>5</cp:revision>
  <cp:lastPrinted>2022-06-07T12:08:00Z</cp:lastPrinted>
  <dcterms:created xsi:type="dcterms:W3CDTF">2022-05-17T12:56:00Z</dcterms:created>
  <dcterms:modified xsi:type="dcterms:W3CDTF">2022-06-07T12:09:00Z</dcterms:modified>
</cp:coreProperties>
</file>